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F5" w:rsidRDefault="00DC6E4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7DD7">
        <w:rPr>
          <w:sz w:val="22"/>
          <w:szCs w:val="22"/>
        </w:rPr>
        <w:t xml:space="preserve">                                                               </w:t>
      </w:r>
    </w:p>
    <w:p w:rsidR="00272284" w:rsidRDefault="00FA0DF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Castelfranco E. 28 novembre 2018</w:t>
      </w:r>
      <w:r w:rsidR="00D07DD7">
        <w:rPr>
          <w:sz w:val="22"/>
          <w:szCs w:val="22"/>
        </w:rPr>
        <w:t xml:space="preserve">    </w:t>
      </w: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Ai docenti</w:t>
      </w: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Ai referenti di plesso</w:t>
      </w: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Ai genitori degli alunni</w:t>
      </w: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dell’I.C. MARCONI</w:t>
      </w: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</w:p>
    <w:p w:rsidR="00FA0DF5" w:rsidRDefault="00FA0DF5" w:rsidP="00C224B7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Pr="00FA0DF5">
        <w:rPr>
          <w:b/>
          <w:sz w:val="22"/>
          <w:szCs w:val="22"/>
        </w:rPr>
        <w:t>differita dello sciopero USB lavoro privato al 14 dicembre 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A0DF5" w:rsidRDefault="00FA0DF5" w:rsidP="00FA0DF5">
      <w:pPr>
        <w:pStyle w:val="Textbody"/>
        <w:spacing w:after="200"/>
      </w:pPr>
      <w:r>
        <w:t>Si comunica</w:t>
      </w:r>
      <w:r>
        <w:t xml:space="preserve"> che lo sciopero indetto dall</w:t>
      </w:r>
      <w:r>
        <w:t xml:space="preserve">'O.S. USB-Lavoro Privato per la </w:t>
      </w:r>
      <w:r>
        <w:t xml:space="preserve">giornata di venerdì 30 novembre 2018 è stato </w:t>
      </w:r>
      <w:r>
        <w:t xml:space="preserve">differito a venerdì 14 dicembre </w:t>
      </w:r>
      <w:r>
        <w:t>p.v.</w:t>
      </w:r>
    </w:p>
    <w:p w:rsidR="00272284" w:rsidRDefault="00FA0DF5" w:rsidP="00FA0DF5">
      <w:pPr>
        <w:pStyle w:val="Textbody"/>
        <w:spacing w:after="200"/>
        <w:rPr>
          <w:sz w:val="22"/>
          <w:szCs w:val="22"/>
        </w:rPr>
      </w:pPr>
      <w:r>
        <w:t xml:space="preserve">In tale giornata non saranno garantiti i servizi di </w:t>
      </w:r>
      <w:proofErr w:type="spellStart"/>
      <w:r>
        <w:t>pre</w:t>
      </w:r>
      <w:proofErr w:type="spellEnd"/>
      <w:r>
        <w:t xml:space="preserve"> post scuola e</w:t>
      </w:r>
      <w:r>
        <w:br/>
        <w:t>appoggio educativo assistenziale</w:t>
      </w:r>
      <w:r>
        <w:br/>
      </w:r>
    </w:p>
    <w:p w:rsidR="00D04D86" w:rsidRDefault="00D04D86" w:rsidP="00D04D86">
      <w:pPr>
        <w:pStyle w:val="Textbody"/>
        <w:spacing w:after="200"/>
        <w:jc w:val="both"/>
        <w:rPr>
          <w:sz w:val="22"/>
          <w:szCs w:val="22"/>
        </w:rPr>
      </w:pPr>
    </w:p>
    <w:p w:rsidR="00D04D86" w:rsidRDefault="00D04D86" w:rsidP="00D04D86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Dirigente Scolastico</w:t>
      </w:r>
    </w:p>
    <w:p w:rsidR="00D04D86" w:rsidRDefault="00D04D86" w:rsidP="00D04D86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C001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Vilma Baraccani</w:t>
      </w:r>
    </w:p>
    <w:p w:rsidR="00D07DD7" w:rsidRDefault="00D07DD7" w:rsidP="001C6EE3">
      <w:pPr>
        <w:pStyle w:val="Textbody"/>
        <w:spacing w:after="200"/>
        <w:jc w:val="both"/>
        <w:rPr>
          <w:sz w:val="22"/>
          <w:szCs w:val="22"/>
        </w:rPr>
      </w:pPr>
    </w:p>
    <w:p w:rsidR="006E4109" w:rsidRDefault="006E4109" w:rsidP="001C6EE3">
      <w:pPr>
        <w:pStyle w:val="Textbody"/>
        <w:spacing w:after="200"/>
        <w:jc w:val="both"/>
        <w:rPr>
          <w:sz w:val="22"/>
          <w:szCs w:val="22"/>
        </w:rPr>
      </w:pPr>
    </w:p>
    <w:p w:rsidR="006E4109" w:rsidRDefault="006E4109" w:rsidP="001C6EE3">
      <w:pPr>
        <w:pStyle w:val="Textbody"/>
        <w:spacing w:after="200"/>
        <w:jc w:val="both"/>
        <w:rPr>
          <w:sz w:val="22"/>
          <w:szCs w:val="22"/>
        </w:rPr>
      </w:pPr>
    </w:p>
    <w:p w:rsidR="00FA0DF5" w:rsidRDefault="00DC6E45" w:rsidP="001C6EE3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0DF5">
        <w:rPr>
          <w:sz w:val="22"/>
          <w:szCs w:val="22"/>
        </w:rPr>
        <w:t>Firma per presa visione</w:t>
      </w:r>
    </w:p>
    <w:p w:rsidR="00E85A60" w:rsidRDefault="00FA0DF5" w:rsidP="00E85A60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E85A60">
        <w:rPr>
          <w:sz w:val="22"/>
          <w:szCs w:val="22"/>
        </w:rPr>
        <w:t xml:space="preserve">       _______________    </w:t>
      </w:r>
      <w:r w:rsidR="00E85A60">
        <w:rPr>
          <w:sz w:val="22"/>
          <w:szCs w:val="22"/>
        </w:rPr>
        <w:t>_______________</w:t>
      </w:r>
    </w:p>
    <w:p w:rsidR="00E85A60" w:rsidRDefault="00E85A60" w:rsidP="00E85A60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       _______________</w:t>
      </w:r>
      <w:r>
        <w:rPr>
          <w:sz w:val="22"/>
          <w:szCs w:val="22"/>
        </w:rPr>
        <w:t xml:space="preserve">    ________________</w:t>
      </w:r>
    </w:p>
    <w:p w:rsidR="00E85A60" w:rsidRDefault="00E85A60" w:rsidP="00E85A60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      ________________</w:t>
      </w:r>
      <w:r>
        <w:rPr>
          <w:sz w:val="22"/>
          <w:szCs w:val="22"/>
        </w:rPr>
        <w:t xml:space="preserve">   ________________</w:t>
      </w:r>
    </w:p>
    <w:p w:rsidR="00E85A60" w:rsidRDefault="00E85A60" w:rsidP="00E85A60">
      <w:pPr>
        <w:pStyle w:val="Textbody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     ________________</w:t>
      </w:r>
      <w:r>
        <w:rPr>
          <w:sz w:val="22"/>
          <w:szCs w:val="22"/>
        </w:rPr>
        <w:t xml:space="preserve">  ________________</w:t>
      </w:r>
      <w:bookmarkStart w:id="0" w:name="_GoBack"/>
      <w:bookmarkEnd w:id="0"/>
    </w:p>
    <w:p w:rsidR="00E85A60" w:rsidRDefault="00E85A60" w:rsidP="001C6EE3">
      <w:pPr>
        <w:pStyle w:val="Textbody"/>
        <w:spacing w:after="200"/>
        <w:jc w:val="both"/>
        <w:rPr>
          <w:sz w:val="22"/>
          <w:szCs w:val="22"/>
        </w:rPr>
      </w:pPr>
    </w:p>
    <w:sectPr w:rsidR="00E85A60" w:rsidSect="00740CB0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FB" w:rsidRDefault="00A55CFB" w:rsidP="00B412F6">
      <w:r>
        <w:separator/>
      </w:r>
    </w:p>
  </w:endnote>
  <w:endnote w:type="continuationSeparator" w:id="0">
    <w:p w:rsidR="00A55CFB" w:rsidRDefault="00A55CFB" w:rsidP="00B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68" w:rsidRPr="00C00168" w:rsidRDefault="00C00168" w:rsidP="00C00168">
    <w:pPr>
      <w:pStyle w:val="Pidipagina"/>
      <w:pBdr>
        <w:top w:val="single" w:sz="4" w:space="1" w:color="auto"/>
      </w:pBdr>
      <w:rPr>
        <w:rFonts w:ascii="Calibri" w:hAnsi="Calibri"/>
      </w:rPr>
    </w:pPr>
    <w:r w:rsidRPr="00C00168">
      <w:rPr>
        <w:rFonts w:ascii="Calibri" w:hAnsi="Calibri"/>
      </w:rPr>
      <w:t xml:space="preserve">Responsabile del procedimento: Irma </w:t>
    </w:r>
    <w:proofErr w:type="spellStart"/>
    <w:r w:rsidRPr="00C00168">
      <w:rPr>
        <w:rFonts w:ascii="Calibri" w:hAnsi="Calibri"/>
      </w:rPr>
      <w:t>Ariotti</w:t>
    </w:r>
    <w:proofErr w:type="spellEnd"/>
    <w:r w:rsidRPr="00C00168">
      <w:rPr>
        <w:rFonts w:ascii="Calibri" w:hAnsi="Calibri"/>
      </w:rPr>
      <w:tab/>
      <w:t xml:space="preserve">   </w:t>
    </w:r>
    <w:r w:rsidRPr="00C00168">
      <w:rPr>
        <w:rFonts w:ascii="Calibri" w:hAnsi="Calibri"/>
      </w:rPr>
      <w:tab/>
      <w:t>059926254 fax 059926148</w:t>
    </w:r>
    <w:r w:rsidRPr="00C00168">
      <w:rPr>
        <w:rFonts w:ascii="Calibri" w:hAnsi="Calibri"/>
      </w:rPr>
      <w:tab/>
      <w:t xml:space="preserve"> </w:t>
    </w:r>
  </w:p>
  <w:p w:rsidR="00C00168" w:rsidRDefault="00C00168" w:rsidP="00C00168">
    <w:pPr>
      <w:tabs>
        <w:tab w:val="center" w:pos="4819"/>
        <w:tab w:val="right" w:pos="9638"/>
      </w:tabs>
      <w:rPr>
        <w:rFonts w:ascii="Calibri" w:hAnsi="Calibri"/>
        <w:color w:val="0000FF"/>
        <w:u w:val="single"/>
      </w:rPr>
    </w:pPr>
    <w:r w:rsidRPr="00C00168">
      <w:rPr>
        <w:rFonts w:ascii="Calibri" w:hAnsi="Calibri"/>
      </w:rPr>
      <w:t xml:space="preserve">Dirigente: Vilma </w:t>
    </w:r>
    <w:proofErr w:type="spellStart"/>
    <w:r w:rsidRPr="00C00168">
      <w:rPr>
        <w:rFonts w:ascii="Calibri" w:hAnsi="Calibri"/>
      </w:rPr>
      <w:t>Baraccani</w:t>
    </w:r>
    <w:proofErr w:type="spellEnd"/>
    <w:r w:rsidRPr="00C00168">
      <w:rPr>
        <w:rFonts w:ascii="Calibri" w:hAnsi="Calibri"/>
      </w:rPr>
      <w:t xml:space="preserve"> </w:t>
    </w:r>
    <w:r w:rsidRPr="00C00168">
      <w:rPr>
        <w:rFonts w:ascii="Calibri" w:hAnsi="Calibri"/>
      </w:rPr>
      <w:tab/>
    </w:r>
    <w:r w:rsidRPr="00C00168">
      <w:rPr>
        <w:rFonts w:ascii="Calibri" w:hAnsi="Calibri"/>
      </w:rPr>
      <w:tab/>
      <w:t xml:space="preserve">email: </w:t>
    </w:r>
    <w:hyperlink r:id="rId1" w:history="1">
      <w:r w:rsidRPr="004A2552">
        <w:rPr>
          <w:rStyle w:val="Collegamentoipertestuale"/>
          <w:rFonts w:ascii="Calibri" w:hAnsi="Calibri"/>
        </w:rPr>
        <w:t>moic825001@istruzione.it</w:t>
      </w:r>
    </w:hyperlink>
  </w:p>
  <w:p w:rsidR="00C00168" w:rsidRPr="00C00168" w:rsidRDefault="00C00168" w:rsidP="00C00168">
    <w:pPr>
      <w:tabs>
        <w:tab w:val="center" w:pos="4819"/>
        <w:tab w:val="right" w:pos="9638"/>
      </w:tabs>
      <w:rPr>
        <w:rFonts w:ascii="Calibri" w:hAnsi="Calibri"/>
      </w:rPr>
    </w:pPr>
  </w:p>
  <w:p w:rsidR="00C00168" w:rsidRDefault="00C00168">
    <w:pPr>
      <w:pStyle w:val="Pidipagina"/>
    </w:pPr>
  </w:p>
  <w:p w:rsidR="00C00168" w:rsidRDefault="00C001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FB" w:rsidRDefault="00A55CFB" w:rsidP="00B412F6">
      <w:r>
        <w:separator/>
      </w:r>
    </w:p>
  </w:footnote>
  <w:footnote w:type="continuationSeparator" w:id="0">
    <w:p w:rsidR="00A55CFB" w:rsidRDefault="00A55CFB" w:rsidP="00B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0" w:rsidRDefault="00740CB0" w:rsidP="00C95B0D">
    <w:pPr>
      <w:jc w:val="right"/>
    </w:pPr>
    <w:r>
      <w:rPr>
        <w:noProof/>
      </w:rPr>
      <w:drawing>
        <wp:inline distT="0" distB="0" distL="0" distR="0" wp14:anchorId="1943B2B4" wp14:editId="552B7536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CB0" w:rsidRPr="00642C40" w:rsidRDefault="00740CB0" w:rsidP="00740CB0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40CB0" w:rsidRPr="00642C40" w:rsidRDefault="00740CB0" w:rsidP="00740CB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7F3C7FF1" wp14:editId="4F052CE6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740CB0" w:rsidRPr="00A66EF4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40CB0" w:rsidRPr="00C95B0D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4310AF3"/>
    <w:multiLevelType w:val="hybridMultilevel"/>
    <w:tmpl w:val="BB460ED2"/>
    <w:lvl w:ilvl="0" w:tplc="FE268708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45D565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DFF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F2427"/>
    <w:multiLevelType w:val="hybridMultilevel"/>
    <w:tmpl w:val="8C92475E"/>
    <w:lvl w:ilvl="0" w:tplc="D840B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295"/>
    <w:multiLevelType w:val="hybridMultilevel"/>
    <w:tmpl w:val="4F98DF3A"/>
    <w:lvl w:ilvl="0" w:tplc="F0A21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65602"/>
    <w:multiLevelType w:val="hybridMultilevel"/>
    <w:tmpl w:val="B08219EA"/>
    <w:lvl w:ilvl="0" w:tplc="F0A21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66E7"/>
    <w:multiLevelType w:val="hybridMultilevel"/>
    <w:tmpl w:val="CBEEF7F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>
    <w:nsid w:val="3E2B478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853E5"/>
    <w:multiLevelType w:val="hybridMultilevel"/>
    <w:tmpl w:val="DDA20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C14AF"/>
    <w:multiLevelType w:val="hybridMultilevel"/>
    <w:tmpl w:val="34F4C192"/>
    <w:lvl w:ilvl="0" w:tplc="04100007">
      <w:start w:val="1"/>
      <w:numFmt w:val="bullet"/>
      <w:lvlText w:val=""/>
      <w:lvlPicBulletId w:val="0"/>
      <w:lvlJc w:val="left"/>
      <w:pPr>
        <w:ind w:left="34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6"/>
    <w:rsid w:val="000351AF"/>
    <w:rsid w:val="00061AE2"/>
    <w:rsid w:val="00094122"/>
    <w:rsid w:val="000C3927"/>
    <w:rsid w:val="00173097"/>
    <w:rsid w:val="001B1501"/>
    <w:rsid w:val="001C2923"/>
    <w:rsid w:val="001C6EE3"/>
    <w:rsid w:val="001E7946"/>
    <w:rsid w:val="001F6EE0"/>
    <w:rsid w:val="00272284"/>
    <w:rsid w:val="00273554"/>
    <w:rsid w:val="0027374F"/>
    <w:rsid w:val="00276C70"/>
    <w:rsid w:val="002A6D29"/>
    <w:rsid w:val="002D0185"/>
    <w:rsid w:val="002E3AC0"/>
    <w:rsid w:val="002F1C88"/>
    <w:rsid w:val="002F78CE"/>
    <w:rsid w:val="0030521C"/>
    <w:rsid w:val="00333CAB"/>
    <w:rsid w:val="003701E8"/>
    <w:rsid w:val="00393A4B"/>
    <w:rsid w:val="003A542B"/>
    <w:rsid w:val="003C4B40"/>
    <w:rsid w:val="003E6A66"/>
    <w:rsid w:val="0044605F"/>
    <w:rsid w:val="00457E71"/>
    <w:rsid w:val="004757E6"/>
    <w:rsid w:val="005030C0"/>
    <w:rsid w:val="005266A6"/>
    <w:rsid w:val="005423BB"/>
    <w:rsid w:val="00585AFC"/>
    <w:rsid w:val="005B0445"/>
    <w:rsid w:val="005B5ED3"/>
    <w:rsid w:val="005D5A4D"/>
    <w:rsid w:val="005E06D9"/>
    <w:rsid w:val="0061302B"/>
    <w:rsid w:val="00656E1F"/>
    <w:rsid w:val="00675152"/>
    <w:rsid w:val="00682BE0"/>
    <w:rsid w:val="006954F6"/>
    <w:rsid w:val="006D42BD"/>
    <w:rsid w:val="006E4109"/>
    <w:rsid w:val="0070563B"/>
    <w:rsid w:val="00740CB0"/>
    <w:rsid w:val="00744BC2"/>
    <w:rsid w:val="007735BD"/>
    <w:rsid w:val="007B1CA6"/>
    <w:rsid w:val="007C4DC9"/>
    <w:rsid w:val="007F2668"/>
    <w:rsid w:val="008C093C"/>
    <w:rsid w:val="008D70EB"/>
    <w:rsid w:val="008E3A00"/>
    <w:rsid w:val="00935DD3"/>
    <w:rsid w:val="00967847"/>
    <w:rsid w:val="0097766F"/>
    <w:rsid w:val="00986095"/>
    <w:rsid w:val="009B63CC"/>
    <w:rsid w:val="009D467C"/>
    <w:rsid w:val="009F406E"/>
    <w:rsid w:val="00A05C43"/>
    <w:rsid w:val="00A06CF5"/>
    <w:rsid w:val="00A204DA"/>
    <w:rsid w:val="00A35E22"/>
    <w:rsid w:val="00A55CFB"/>
    <w:rsid w:val="00AB708C"/>
    <w:rsid w:val="00AD12FF"/>
    <w:rsid w:val="00AD2265"/>
    <w:rsid w:val="00AF1328"/>
    <w:rsid w:val="00B260B5"/>
    <w:rsid w:val="00B30C0E"/>
    <w:rsid w:val="00B336CB"/>
    <w:rsid w:val="00B412F6"/>
    <w:rsid w:val="00B50EFE"/>
    <w:rsid w:val="00BE3927"/>
    <w:rsid w:val="00C00168"/>
    <w:rsid w:val="00C12B98"/>
    <w:rsid w:val="00C1528D"/>
    <w:rsid w:val="00C224B7"/>
    <w:rsid w:val="00C65F33"/>
    <w:rsid w:val="00C86D0A"/>
    <w:rsid w:val="00C9228E"/>
    <w:rsid w:val="00CA4584"/>
    <w:rsid w:val="00D04D86"/>
    <w:rsid w:val="00D07DD7"/>
    <w:rsid w:val="00DB1734"/>
    <w:rsid w:val="00DC6E45"/>
    <w:rsid w:val="00DD1D88"/>
    <w:rsid w:val="00DE0661"/>
    <w:rsid w:val="00DE5F58"/>
    <w:rsid w:val="00E1328A"/>
    <w:rsid w:val="00E4324F"/>
    <w:rsid w:val="00E52E99"/>
    <w:rsid w:val="00E83E23"/>
    <w:rsid w:val="00E85A60"/>
    <w:rsid w:val="00E94C5A"/>
    <w:rsid w:val="00EC6A06"/>
    <w:rsid w:val="00F03A15"/>
    <w:rsid w:val="00F678A6"/>
    <w:rsid w:val="00F80AB4"/>
    <w:rsid w:val="00F87FFB"/>
    <w:rsid w:val="00FA0DF5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7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1C6EE3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7D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7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1C6EE3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7D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4B38-69D8-41C9-BBA0-99EE2588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2018-11-28T08:27:00Z</cp:lastPrinted>
  <dcterms:created xsi:type="dcterms:W3CDTF">2018-11-28T08:33:00Z</dcterms:created>
  <dcterms:modified xsi:type="dcterms:W3CDTF">2018-11-28T08:33:00Z</dcterms:modified>
</cp:coreProperties>
</file>